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美林街道溪一村村务公开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 w:colFirst="4" w:colLast="4"/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美林街道溪一村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907661C-5B26-4FFF-AD90-8B56D472727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9C5657A-33AF-4F1F-ABF8-F66EC4E10EF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AE70F15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